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</w:tblGrid>
      <w:tr w:rsidR="00851853" w:rsidTr="003D68D9">
        <w:trPr>
          <w:trHeight w:val="132"/>
        </w:trPr>
        <w:tc>
          <w:tcPr>
            <w:tcW w:w="0" w:type="auto"/>
          </w:tcPr>
          <w:p w:rsidR="00851853" w:rsidRDefault="00851853" w:rsidP="003D68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192B5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851853" w:rsidTr="003D68D9">
        <w:tc>
          <w:tcPr>
            <w:tcW w:w="0" w:type="auto"/>
          </w:tcPr>
          <w:p w:rsidR="00851853" w:rsidRDefault="00851853" w:rsidP="003D68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МАОУ «Образовательный центр</w:t>
            </w:r>
          </w:p>
        </w:tc>
      </w:tr>
      <w:tr w:rsidR="00851853" w:rsidTr="003D68D9">
        <w:tc>
          <w:tcPr>
            <w:tcW w:w="0" w:type="auto"/>
          </w:tcPr>
          <w:p w:rsidR="00851853" w:rsidRDefault="00851853" w:rsidP="003D68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им.М.М.Расковой</w:t>
            </w:r>
            <w:proofErr w:type="spellEnd"/>
          </w:p>
        </w:tc>
      </w:tr>
      <w:tr w:rsidR="00851853" w:rsidTr="003D68D9">
        <w:tc>
          <w:tcPr>
            <w:tcW w:w="0" w:type="auto"/>
          </w:tcPr>
          <w:p w:rsidR="00851853" w:rsidRDefault="00851853" w:rsidP="003D68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851853" w:rsidTr="003D68D9">
        <w:tc>
          <w:tcPr>
            <w:tcW w:w="0" w:type="auto"/>
          </w:tcPr>
          <w:p w:rsidR="00851853" w:rsidRDefault="00851853" w:rsidP="003D68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_______ от_________________</w:t>
            </w:r>
          </w:p>
        </w:tc>
      </w:tr>
    </w:tbl>
    <w:p w:rsidR="00851853" w:rsidRDefault="00851853" w:rsidP="008518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51853" w:rsidRDefault="00851853" w:rsidP="00533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853" w:rsidRDefault="00851853" w:rsidP="00533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7F" w:rsidRDefault="00851853" w:rsidP="00533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33667" w:rsidRPr="00533667">
        <w:rPr>
          <w:rFonts w:ascii="Times New Roman" w:hAnsi="Times New Roman" w:cs="Times New Roman"/>
          <w:b/>
          <w:sz w:val="28"/>
          <w:szCs w:val="28"/>
        </w:rPr>
        <w:t>Расписание уроков 1 классы</w:t>
      </w:r>
    </w:p>
    <w:p w:rsidR="001E143C" w:rsidRPr="00533667" w:rsidRDefault="001E143C" w:rsidP="00533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426"/>
        <w:gridCol w:w="381"/>
        <w:gridCol w:w="1680"/>
        <w:gridCol w:w="2094"/>
        <w:gridCol w:w="1877"/>
        <w:gridCol w:w="1774"/>
        <w:gridCol w:w="2112"/>
        <w:gridCol w:w="1966"/>
        <w:gridCol w:w="1676"/>
      </w:tblGrid>
      <w:tr w:rsidR="009D3D9A" w:rsidRPr="00B31A82" w:rsidTr="00B31A82"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9D3D9A" w:rsidRDefault="00B31A82" w:rsidP="00533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1а </w:t>
            </w:r>
            <w:proofErr w:type="spellStart"/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>Хвалько</w:t>
            </w:r>
            <w:proofErr w:type="spellEnd"/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</w:tcPr>
          <w:p w:rsidR="00533667" w:rsidRPr="009D3D9A" w:rsidRDefault="00B31A82" w:rsidP="00533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>1б Москвитина М.А.</w:t>
            </w:r>
          </w:p>
        </w:tc>
        <w:tc>
          <w:tcPr>
            <w:tcW w:w="0" w:type="auto"/>
          </w:tcPr>
          <w:p w:rsidR="00533667" w:rsidRPr="009D3D9A" w:rsidRDefault="00B31A82" w:rsidP="00533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1в </w:t>
            </w:r>
            <w:proofErr w:type="spellStart"/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>Сериченко</w:t>
            </w:r>
            <w:proofErr w:type="spellEnd"/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Г.Т.</w:t>
            </w:r>
          </w:p>
        </w:tc>
        <w:tc>
          <w:tcPr>
            <w:tcW w:w="1774" w:type="dxa"/>
          </w:tcPr>
          <w:p w:rsidR="00533667" w:rsidRPr="009D3D9A" w:rsidRDefault="00B31A82" w:rsidP="00533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>1г Гусева И.В.</w:t>
            </w:r>
          </w:p>
        </w:tc>
        <w:tc>
          <w:tcPr>
            <w:tcW w:w="0" w:type="auto"/>
          </w:tcPr>
          <w:p w:rsidR="00533667" w:rsidRPr="009D3D9A" w:rsidRDefault="00B31A82" w:rsidP="00533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1д </w:t>
            </w:r>
            <w:proofErr w:type="spellStart"/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>Шиндыбаева</w:t>
            </w:r>
            <w:proofErr w:type="spellEnd"/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К.К.</w:t>
            </w:r>
          </w:p>
        </w:tc>
        <w:tc>
          <w:tcPr>
            <w:tcW w:w="0" w:type="auto"/>
          </w:tcPr>
          <w:p w:rsidR="00533667" w:rsidRPr="009D3D9A" w:rsidRDefault="00B31A82" w:rsidP="00533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>1е Подгорнова К.В.</w:t>
            </w:r>
          </w:p>
        </w:tc>
        <w:tc>
          <w:tcPr>
            <w:tcW w:w="0" w:type="auto"/>
          </w:tcPr>
          <w:p w:rsidR="00533667" w:rsidRPr="009D3D9A" w:rsidRDefault="00B31A82" w:rsidP="00533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9A">
              <w:rPr>
                <w:rFonts w:ascii="Times New Roman" w:hAnsi="Times New Roman" w:cs="Times New Roman"/>
                <w:b/>
                <w:sz w:val="20"/>
                <w:szCs w:val="20"/>
              </w:rPr>
              <w:t>1ж Орлова Е.Д.</w:t>
            </w:r>
          </w:p>
        </w:tc>
      </w:tr>
      <w:tr w:rsidR="009D3D9A" w:rsidRPr="00B31A82" w:rsidTr="00B31A82">
        <w:tc>
          <w:tcPr>
            <w:tcW w:w="0" w:type="auto"/>
            <w:vMerge w:val="restart"/>
            <w:textDirection w:val="btLr"/>
          </w:tcPr>
          <w:p w:rsidR="00B31A82" w:rsidRPr="00B31A82" w:rsidRDefault="00B31A82" w:rsidP="00533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1A8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08.00 – 08.30</w:t>
            </w:r>
          </w:p>
        </w:tc>
        <w:tc>
          <w:tcPr>
            <w:tcW w:w="0" w:type="auto"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>
              <w:rPr>
                <w:rFonts w:ascii="Times New Roman" w:hAnsi="Times New Roman" w:cs="Times New Roman"/>
              </w:rPr>
              <w:t>важ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31A82" w:rsidRDefault="00B31A82">
            <w:r w:rsidRPr="001D2B6E"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 w:rsidRPr="001D2B6E">
              <w:rPr>
                <w:rFonts w:ascii="Times New Roman" w:hAnsi="Times New Roman" w:cs="Times New Roman"/>
              </w:rPr>
              <w:t>важ</w:t>
            </w:r>
            <w:proofErr w:type="spellEnd"/>
            <w:r w:rsidRPr="001D2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31A82" w:rsidRDefault="00B31A82">
            <w:r w:rsidRPr="001D2B6E"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 w:rsidRPr="001D2B6E">
              <w:rPr>
                <w:rFonts w:ascii="Times New Roman" w:hAnsi="Times New Roman" w:cs="Times New Roman"/>
              </w:rPr>
              <w:t>важ</w:t>
            </w:r>
            <w:proofErr w:type="spellEnd"/>
            <w:r w:rsidRPr="001D2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4" w:type="dxa"/>
          </w:tcPr>
          <w:p w:rsidR="00B31A82" w:rsidRDefault="00B31A82">
            <w:r w:rsidRPr="001D2B6E"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 w:rsidRPr="001D2B6E">
              <w:rPr>
                <w:rFonts w:ascii="Times New Roman" w:hAnsi="Times New Roman" w:cs="Times New Roman"/>
              </w:rPr>
              <w:t>важ</w:t>
            </w:r>
            <w:proofErr w:type="spellEnd"/>
            <w:r w:rsidRPr="001D2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31A82" w:rsidRDefault="00B31A82">
            <w:r w:rsidRPr="001D2B6E"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 w:rsidRPr="001D2B6E">
              <w:rPr>
                <w:rFonts w:ascii="Times New Roman" w:hAnsi="Times New Roman" w:cs="Times New Roman"/>
              </w:rPr>
              <w:t>важ</w:t>
            </w:r>
            <w:proofErr w:type="spellEnd"/>
            <w:r w:rsidRPr="001D2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31A82" w:rsidRDefault="00B31A82">
            <w:r w:rsidRPr="001D2B6E"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 w:rsidRPr="001D2B6E">
              <w:rPr>
                <w:rFonts w:ascii="Times New Roman" w:hAnsi="Times New Roman" w:cs="Times New Roman"/>
              </w:rPr>
              <w:t>важ</w:t>
            </w:r>
            <w:proofErr w:type="spellEnd"/>
            <w:r w:rsidRPr="001D2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31A82" w:rsidRDefault="00B31A82">
            <w:r w:rsidRPr="001D2B6E"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 w:rsidRPr="001D2B6E">
              <w:rPr>
                <w:rFonts w:ascii="Times New Roman" w:hAnsi="Times New Roman" w:cs="Times New Roman"/>
              </w:rPr>
              <w:t>важ</w:t>
            </w:r>
            <w:proofErr w:type="spellEnd"/>
            <w:r w:rsidRPr="001D2B6E">
              <w:rPr>
                <w:rFonts w:ascii="Times New Roman" w:hAnsi="Times New Roman" w:cs="Times New Roman"/>
              </w:rPr>
              <w:t>.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08.45 – 09.25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533667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74" w:type="dxa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4" w:type="dxa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 xml:space="preserve">10.35 – 11.15 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язк</w:t>
            </w:r>
            <w:proofErr w:type="spellEnd"/>
          </w:p>
        </w:tc>
        <w:tc>
          <w:tcPr>
            <w:tcW w:w="1774" w:type="dxa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533667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774" w:type="dxa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9D3D9A" w:rsidRPr="00B31A82" w:rsidTr="00B31A82">
        <w:trPr>
          <w:trHeight w:val="364"/>
        </w:trPr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</w:tr>
      <w:tr w:rsidR="009D3D9A" w:rsidRPr="00B31A82" w:rsidTr="00B31A82">
        <w:tc>
          <w:tcPr>
            <w:tcW w:w="0" w:type="auto"/>
            <w:vMerge w:val="restart"/>
            <w:textDirection w:val="btLr"/>
          </w:tcPr>
          <w:p w:rsidR="00533667" w:rsidRPr="00B31A82" w:rsidRDefault="00533667" w:rsidP="00533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1A8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4" w:type="dxa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533667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4" w:type="dxa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864E3">
              <w:rPr>
                <w:rFonts w:ascii="Times New Roman" w:hAnsi="Times New Roman" w:cs="Times New Roman"/>
              </w:rPr>
              <w:t>изкультура</w:t>
            </w:r>
          </w:p>
        </w:tc>
        <w:tc>
          <w:tcPr>
            <w:tcW w:w="1774" w:type="dxa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 xml:space="preserve">10.45 </w:t>
            </w:r>
            <w:r w:rsidR="00B31A82" w:rsidRPr="00B31A82">
              <w:rPr>
                <w:rFonts w:ascii="Times New Roman" w:hAnsi="Times New Roman" w:cs="Times New Roman"/>
              </w:rPr>
              <w:t>–</w:t>
            </w:r>
            <w:r w:rsidRPr="00B31A82">
              <w:rPr>
                <w:rFonts w:ascii="Times New Roman" w:hAnsi="Times New Roman" w:cs="Times New Roman"/>
              </w:rPr>
              <w:t xml:space="preserve"> </w:t>
            </w:r>
            <w:r w:rsidR="00B31A82" w:rsidRPr="00B31A82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774" w:type="dxa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533667" w:rsidRPr="00B31A82" w:rsidRDefault="00F31E16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B31A82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533667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</w:tr>
      <w:tr w:rsidR="009D3D9A" w:rsidRPr="00B31A82" w:rsidTr="00B31A82">
        <w:tc>
          <w:tcPr>
            <w:tcW w:w="0" w:type="auto"/>
            <w:vMerge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3667" w:rsidRPr="00B31A82" w:rsidRDefault="00533667" w:rsidP="00B31A82">
            <w:pPr>
              <w:rPr>
                <w:rFonts w:ascii="Times New Roman" w:hAnsi="Times New Roman" w:cs="Times New Roman"/>
              </w:rPr>
            </w:pPr>
          </w:p>
        </w:tc>
      </w:tr>
      <w:tr w:rsidR="009D3D9A" w:rsidRPr="00B31A82" w:rsidTr="00B31A82">
        <w:tc>
          <w:tcPr>
            <w:tcW w:w="0" w:type="auto"/>
            <w:vMerge w:val="restart"/>
            <w:textDirection w:val="btLr"/>
          </w:tcPr>
          <w:p w:rsidR="00B31A82" w:rsidRPr="00B31A82" w:rsidRDefault="00B31A82" w:rsidP="00533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1A8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774" w:type="dxa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</w:tr>
      <w:tr w:rsidR="009D3D9A" w:rsidRPr="00B31A82" w:rsidTr="00B31A82">
        <w:tc>
          <w:tcPr>
            <w:tcW w:w="0" w:type="auto"/>
            <w:vMerge w:val="restart"/>
            <w:textDirection w:val="btLr"/>
          </w:tcPr>
          <w:p w:rsidR="00B31A82" w:rsidRPr="00B31A82" w:rsidRDefault="00B31A82" w:rsidP="00533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1A8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31A82" w:rsidRPr="00B31A82" w:rsidRDefault="003834F0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bookmarkStart w:id="0" w:name="_GoBack"/>
            <w:bookmarkEnd w:id="0"/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</w:tr>
      <w:tr w:rsidR="009D3D9A" w:rsidRPr="00B31A82" w:rsidTr="00B31A82">
        <w:tc>
          <w:tcPr>
            <w:tcW w:w="0" w:type="auto"/>
            <w:vMerge w:val="restart"/>
            <w:textDirection w:val="btLr"/>
          </w:tcPr>
          <w:p w:rsidR="00B31A82" w:rsidRPr="00B31A82" w:rsidRDefault="00B31A82" w:rsidP="00533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1A8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B31A82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B31A82" w:rsidRPr="00B31A82" w:rsidRDefault="009D3D9A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9D3D9A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74" w:type="dxa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</w:tcPr>
          <w:p w:rsidR="00B31A82" w:rsidRPr="00B31A82" w:rsidRDefault="00F31E16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  <w:r w:rsidRPr="00B31A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6864E3" w:rsidP="00B31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</w:tr>
      <w:tr w:rsidR="009D3D9A" w:rsidRPr="00B31A82" w:rsidTr="00B31A82">
        <w:tc>
          <w:tcPr>
            <w:tcW w:w="0" w:type="auto"/>
            <w:vMerge/>
          </w:tcPr>
          <w:p w:rsidR="00B31A82" w:rsidRPr="00B31A82" w:rsidRDefault="00B31A82" w:rsidP="005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990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1A82" w:rsidRPr="00B31A82" w:rsidRDefault="00B31A82" w:rsidP="00B31A82">
            <w:pPr>
              <w:rPr>
                <w:rFonts w:ascii="Times New Roman" w:hAnsi="Times New Roman" w:cs="Times New Roman"/>
              </w:rPr>
            </w:pPr>
          </w:p>
        </w:tc>
      </w:tr>
    </w:tbl>
    <w:p w:rsidR="00533667" w:rsidRPr="00533667" w:rsidRDefault="00533667" w:rsidP="00533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3667" w:rsidRPr="00533667" w:rsidSect="005336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667"/>
    <w:rsid w:val="00082AAD"/>
    <w:rsid w:val="000E389B"/>
    <w:rsid w:val="001E143C"/>
    <w:rsid w:val="003834F0"/>
    <w:rsid w:val="00533667"/>
    <w:rsid w:val="006864E3"/>
    <w:rsid w:val="00851853"/>
    <w:rsid w:val="009D3D9A"/>
    <w:rsid w:val="00B3127F"/>
    <w:rsid w:val="00B31A82"/>
    <w:rsid w:val="00BC1562"/>
    <w:rsid w:val="00F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9310"/>
  <w15:docId w15:val="{A9F38396-E80F-4648-9FAE-1F32A997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cp:lastPrinted>2022-10-20T11:35:00Z</cp:lastPrinted>
  <dcterms:created xsi:type="dcterms:W3CDTF">2022-10-18T17:49:00Z</dcterms:created>
  <dcterms:modified xsi:type="dcterms:W3CDTF">2022-12-02T11:35:00Z</dcterms:modified>
</cp:coreProperties>
</file>